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0E" w:rsidRDefault="004C652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641350</wp:posOffset>
            </wp:positionH>
            <wp:positionV relativeFrom="page">
              <wp:posOffset>5386070</wp:posOffset>
            </wp:positionV>
            <wp:extent cx="5852160" cy="7315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1746885</wp:posOffset>
            </wp:positionV>
            <wp:extent cx="1828800" cy="23749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877570</wp:posOffset>
            </wp:positionH>
            <wp:positionV relativeFrom="page">
              <wp:posOffset>2313940</wp:posOffset>
            </wp:positionV>
            <wp:extent cx="5852160" cy="23406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34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2267585</wp:posOffset>
            </wp:positionH>
            <wp:positionV relativeFrom="page">
              <wp:posOffset>4837430</wp:posOffset>
            </wp:positionV>
            <wp:extent cx="4462145" cy="20129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4837430</wp:posOffset>
            </wp:positionV>
            <wp:extent cx="1390015" cy="3841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877570</wp:posOffset>
            </wp:positionH>
            <wp:positionV relativeFrom="page">
              <wp:posOffset>6648450</wp:posOffset>
            </wp:positionV>
            <wp:extent cx="2267585" cy="3657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877570</wp:posOffset>
            </wp:positionH>
            <wp:positionV relativeFrom="page">
              <wp:posOffset>8787765</wp:posOffset>
            </wp:positionV>
            <wp:extent cx="6437630" cy="76835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1353185</wp:posOffset>
            </wp:positionH>
            <wp:positionV relativeFrom="page">
              <wp:posOffset>6684645</wp:posOffset>
            </wp:positionV>
            <wp:extent cx="1134110" cy="730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3547745</wp:posOffset>
            </wp:positionH>
            <wp:positionV relativeFrom="page">
              <wp:posOffset>8916035</wp:posOffset>
            </wp:positionV>
            <wp:extent cx="1316990" cy="20129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6684645</wp:posOffset>
            </wp:positionV>
            <wp:extent cx="365760" cy="7302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877570</wp:posOffset>
            </wp:positionH>
            <wp:positionV relativeFrom="page">
              <wp:posOffset>8787765</wp:posOffset>
            </wp:positionV>
            <wp:extent cx="1682750" cy="1460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6117590</wp:posOffset>
            </wp:positionV>
            <wp:extent cx="1280160" cy="69469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3255010</wp:posOffset>
            </wp:positionH>
            <wp:positionV relativeFrom="page">
              <wp:posOffset>4307205</wp:posOffset>
            </wp:positionV>
            <wp:extent cx="292735" cy="16446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550E">
      <w:pgSz w:w="11900" w:h="1682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C6529"/>
    <w:rsid w:val="004C6529"/>
    <w:rsid w:val="0062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2017-09-27T09:15:00Z</dcterms:created>
  <dcterms:modified xsi:type="dcterms:W3CDTF">2017-09-27T09:15:00Z</dcterms:modified>
</cp:coreProperties>
</file>